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52" w:rsidRPr="007D6733" w:rsidRDefault="009A37F8" w:rsidP="00FC5052">
      <w:pPr>
        <w:pStyle w:val="a3"/>
        <w:rPr>
          <w:color w:val="00206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FC5052" w:rsidRPr="007D6733" w:rsidRDefault="00FC5052" w:rsidP="00FC5052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</w:rPr>
      </w:pPr>
      <w:r w:rsidRPr="007D6733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</w:rPr>
        <w:t>МБУК «ЦБС»</w:t>
      </w:r>
    </w:p>
    <w:p w:rsidR="00FC5052" w:rsidRPr="007D6733" w:rsidRDefault="00FC5052" w:rsidP="00FC5052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  <w:r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Центральная детская библиотека</w:t>
      </w:r>
    </w:p>
    <w:p w:rsidR="00FC5052" w:rsidRPr="007D6733" w:rsidRDefault="00FC5052" w:rsidP="00FC5052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</w:p>
    <w:p w:rsidR="00FC5052" w:rsidRDefault="009A37F8" w:rsidP="001D59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FC5052" w:rsidRDefault="00FC5052" w:rsidP="001D59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7F8" w:rsidRDefault="009A37F8" w:rsidP="00FC505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7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D03BE" wp14:editId="52D54C57">
            <wp:extent cx="2314575" cy="2228850"/>
            <wp:effectExtent l="19050" t="0" r="9525" b="0"/>
            <wp:docPr id="1" name="Рисунок 1" descr="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7F8" w:rsidRDefault="009A37F8" w:rsidP="001D59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7F8" w:rsidRDefault="009A37F8" w:rsidP="001D59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7F8" w:rsidRPr="00FC5052" w:rsidRDefault="009A37F8" w:rsidP="009A37F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Методический калейдоскоп</w:t>
      </w:r>
    </w:p>
    <w:p w:rsidR="009A37F8" w:rsidRPr="00FC5052" w:rsidRDefault="009A37F8" w:rsidP="009A37F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Выпуск 10</w:t>
      </w:r>
    </w:p>
    <w:p w:rsidR="009A37F8" w:rsidRPr="00FC5052" w:rsidRDefault="009A37F8" w:rsidP="009A37F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A37F8" w:rsidRPr="00FC5052" w:rsidRDefault="009A37F8" w:rsidP="009A37F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A37F8" w:rsidRPr="00FC5052" w:rsidRDefault="009A37F8" w:rsidP="009A37F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Уважаемые коллеги!</w:t>
      </w:r>
    </w:p>
    <w:p w:rsidR="00CD0AA5" w:rsidRPr="00FC5052" w:rsidRDefault="00CD0AA5" w:rsidP="009A37F8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9A37F8" w:rsidRPr="00FC5052" w:rsidRDefault="009A37F8" w:rsidP="00E14361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Предлагаем </w:t>
      </w:r>
      <w:r w:rsidR="00CD0AA5"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 помощь  планировани</w:t>
      </w:r>
      <w:r w:rsidR="00E1436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ю</w:t>
      </w:r>
      <w:r w:rsidR="00CD0AA5"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работы на 2018 год использовать нижеперечисленные названия мероприятий.</w:t>
      </w:r>
    </w:p>
    <w:p w:rsidR="00CD0AA5" w:rsidRPr="00FC5052" w:rsidRDefault="00CD0AA5" w:rsidP="00E14361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134DE2" w:rsidRDefault="00134DE2" w:rsidP="0053591A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134DE2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Гражданско-патриотическое воспитание</w:t>
      </w:r>
      <w:r w:rsidRPr="00134DE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53591A" w:rsidRPr="00FC5052" w:rsidRDefault="0053591A" w:rsidP="0053591A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«Заветы доброй старины»</w:t>
      </w:r>
    </w:p>
    <w:p w:rsidR="0053591A" w:rsidRPr="00FC5052" w:rsidRDefault="0053591A" w:rsidP="0053591A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«Звени, звени, златая Русь»</w:t>
      </w:r>
    </w:p>
    <w:p w:rsidR="0053591A" w:rsidRPr="00FC5052" w:rsidRDefault="0053591A" w:rsidP="0053591A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«Из нас слагается народ»</w:t>
      </w:r>
    </w:p>
    <w:p w:rsidR="0053591A" w:rsidRPr="00FC5052" w:rsidRDefault="0053591A" w:rsidP="0053591A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«К истокам народной культуры»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 сердце светит Русь»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«Вехи истории России в зеркале книжной культуры»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«Восхождение к истокам»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«Достойные потомки великой страны»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«Здесь воздух на истории настоян»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«Земли моей минувшая судьба»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«Из глубины седых веков»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«Историческая память народа: из прошлого в будущее»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«Их жизнь – сюжеты для романов»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«Калейдоскоп интересных судеб»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«Корни рода твоего»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«Люблю Отчизну я…, или Чем гордится современный Россиянин?» (диспут, дискуссия)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«Любовь к Отечеству сквозь таинство страниц»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lastRenderedPageBreak/>
        <w:t>«Мой народ – моя гордость»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«Над нами рдеет флаг России»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«О прошлом – для будущего»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«Отечество мое Россия»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«Политическая палитра»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«Разгадать бы старинные даты»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«Растим патриотов: духовность, знания, традиции»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«Россия: вчера, сегодня, завтра»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«Русь героическая»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«Символы России: история развития»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«Три символа на фоне истории»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«Человек без отечества – песчинка»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«Этой силе имя есть - Россия»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«Я росинка твоя, Россия»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«Я. Мой дом. Моя Россия» </w:t>
      </w:r>
    </w:p>
    <w:p w:rsidR="008F149D" w:rsidRPr="00FC5052" w:rsidRDefault="008F149D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Выборы 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«Выборы на страницах газет»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«Выборы: общество и власть»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«Избиратель: Думай. Читай. Выбирай»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«Краткий словарь избирателя»</w:t>
      </w:r>
    </w:p>
    <w:p w:rsidR="001D598F" w:rsidRPr="00FC5052" w:rsidRDefault="001D598F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«Читаем. Думаем. Выбираем» </w:t>
      </w:r>
    </w:p>
    <w:p w:rsidR="008F149D" w:rsidRPr="00FC5052" w:rsidRDefault="008F149D" w:rsidP="001D598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День Победы, 23 февраля 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«9 мая – память погибшим, наследство – живым»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«А завтра была война»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«Без срока давности»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«Бессмертна Победа, бессмертны ее солдаты»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«Была весна – весна Победы»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 Сибири не было войны, но мы огнем ее задеты»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«Ваши жизни война рифмовала»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«Великая Отечественная в именах и датах»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«Великая Отечественная. Факты и размышления»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«Великая поступь Победы»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«Вехи памяти и славы»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«Война вошла в мальчишество мое»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«Война глазами женщины была еще страшней»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«Война и судьба»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«Время и память»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«Вспомним мы походы, и былые годы…»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«Глазами тех, кто был в бою»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«Год 41-й. Мне было восемнадцать»</w:t>
      </w:r>
      <w:bookmarkStart w:id="0" w:name="_GoBack"/>
      <w:bookmarkEnd w:id="0"/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«Держава армией крепка»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«Дороги войны – дороги Победы»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«Есть имена</w:t>
      </w:r>
      <w:r w:rsidR="00375F15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и есть такие даты</w:t>
      </w:r>
      <w:r w:rsidR="00375F15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«Здесь говорят одни лишь камни» (о защитниках Брестской крепости)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«Зови же, память, снова 45-й»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lastRenderedPageBreak/>
        <w:t>«И мужество, как знамя, пронесли»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«Имя на обелиске»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«Исповедь солдатского сердца»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«Книги – воители, книги – солдаты»</w:t>
      </w:r>
    </w:p>
    <w:p w:rsidR="008F149D" w:rsidRPr="00FC5052" w:rsidRDefault="00375F15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«Люди, что ушли, не долюбив..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«Мне выпала честь прикоснуться к Победе»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«Монументы мужества и славы»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«Не гаснет память и свеча, поклон вам, дорогие ветераны!»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«Не потому ли мы живем, что умерли они?»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«О Родине, о мужестве, о славе»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«Обязаны помнить»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«Они дошли с победой до Рейхстага»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«Память пылающих лет»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«Пишу тебе письмо из 45-го…»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«Под салютом великой Победы»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«Помним. Славим. Гордимся»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«Праздник – 9 мая, память – всегда»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«Профессия – Родину защищать»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«Салют Победы не померкнет»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«Свет подвига»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«Сороковые, пороховые…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«Сражающаяся книга»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«Там, где память, там слеза»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«У священного огня»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«Чтобы помнили»</w:t>
      </w:r>
    </w:p>
    <w:p w:rsidR="008F149D" w:rsidRPr="00FC5052" w:rsidRDefault="008F149D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«Я принес для Отчизны славу, а для памяти – ордена» </w:t>
      </w:r>
    </w:p>
    <w:p w:rsidR="00CD0AA5" w:rsidRPr="00FC5052" w:rsidRDefault="00CD0AA5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D0AA5" w:rsidRPr="00FC5052" w:rsidRDefault="00CD0AA5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</w:t>
      </w:r>
    </w:p>
    <w:p w:rsidR="00FC5052" w:rsidRDefault="00CD0AA5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</w:t>
      </w:r>
    </w:p>
    <w:p w:rsidR="00FC5052" w:rsidRDefault="00FC5052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14361" w:rsidRDefault="00E14361" w:rsidP="008F149D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D0AA5" w:rsidRPr="00FC5052" w:rsidRDefault="00CD0AA5" w:rsidP="00E14361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C505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35BB31FE" wp14:editId="6979A188">
            <wp:extent cx="1457325" cy="1676400"/>
            <wp:effectExtent l="19050" t="0" r="9525" b="0"/>
            <wp:docPr id="2" name="Рисунок 1" descr="___________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___________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0DA" w:rsidRPr="00FC5052" w:rsidRDefault="002E40D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D0AA5" w:rsidRPr="00FC5052" w:rsidRDefault="00CD0AA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C5052" w:rsidRPr="007D6733" w:rsidRDefault="00FC5052" w:rsidP="00E1436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D6733">
        <w:rPr>
          <w:rFonts w:ascii="Times New Roman" w:hAnsi="Times New Roman" w:cs="Times New Roman"/>
          <w:color w:val="002060"/>
          <w:sz w:val="28"/>
          <w:szCs w:val="28"/>
        </w:rPr>
        <w:t>Горячий Ключ</w:t>
      </w:r>
    </w:p>
    <w:p w:rsidR="00FC5052" w:rsidRPr="007D6733" w:rsidRDefault="00FC5052" w:rsidP="00E14361">
      <w:pPr>
        <w:pStyle w:val="a3"/>
        <w:jc w:val="center"/>
        <w:rPr>
          <w:color w:val="002060"/>
          <w:sz w:val="24"/>
          <w:szCs w:val="24"/>
        </w:rPr>
      </w:pPr>
      <w:r w:rsidRPr="007D6733">
        <w:rPr>
          <w:rFonts w:ascii="Times New Roman" w:hAnsi="Times New Roman" w:cs="Times New Roman"/>
          <w:color w:val="002060"/>
          <w:sz w:val="28"/>
          <w:szCs w:val="28"/>
        </w:rPr>
        <w:t>2017</w:t>
      </w:r>
    </w:p>
    <w:p w:rsidR="00FC5052" w:rsidRPr="00FC5052" w:rsidRDefault="00FC5052" w:rsidP="00E1436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FC5052" w:rsidRPr="00FC5052" w:rsidSect="00FC50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98F"/>
    <w:rsid w:val="000B61D5"/>
    <w:rsid w:val="00134DE2"/>
    <w:rsid w:val="001D598F"/>
    <w:rsid w:val="002E40DA"/>
    <w:rsid w:val="00327BDD"/>
    <w:rsid w:val="00375F15"/>
    <w:rsid w:val="0053591A"/>
    <w:rsid w:val="00640BD1"/>
    <w:rsid w:val="00840CC1"/>
    <w:rsid w:val="008F149D"/>
    <w:rsid w:val="009A37F8"/>
    <w:rsid w:val="00CD0AA5"/>
    <w:rsid w:val="00E14361"/>
    <w:rsid w:val="00F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8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1</cp:lastModifiedBy>
  <cp:revision>13</cp:revision>
  <dcterms:created xsi:type="dcterms:W3CDTF">2017-11-20T06:34:00Z</dcterms:created>
  <dcterms:modified xsi:type="dcterms:W3CDTF">2017-11-20T12:28:00Z</dcterms:modified>
</cp:coreProperties>
</file>